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74" w:rsidRPr="000C2574" w:rsidRDefault="000C2574" w:rsidP="000C2574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0C257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C2574" w:rsidRPr="000C2574" w:rsidRDefault="000C2574" w:rsidP="000C25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Фонд оценочных средств для 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входного контроля</w:t>
      </w:r>
      <w:r w:rsidRPr="000C257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обучающихся</w:t>
      </w:r>
    </w:p>
    <w:p w:rsidR="000C2574" w:rsidRPr="000C2574" w:rsidRDefault="000C2574" w:rsidP="000C25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География</w:t>
      </w:r>
      <w:r w:rsidRPr="000C257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»</w:t>
      </w:r>
    </w:p>
    <w:p w:rsidR="000C2574" w:rsidRPr="000C2574" w:rsidRDefault="000C2574" w:rsidP="000C25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0C2574" w:rsidRPr="000C2574" w:rsidRDefault="000C2574" w:rsidP="000C2574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</w:pPr>
      <w:r w:rsidRPr="000C2574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>(</w:t>
      </w:r>
      <w:r w:rsidR="00583D13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>7</w:t>
      </w:r>
      <w:r w:rsidRPr="000C2574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0C2574" w:rsidRPr="000C2574" w:rsidRDefault="000C2574" w:rsidP="000C2574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Естественно-научные предметы</w:t>
      </w:r>
    </w:p>
    <w:p w:rsidR="000C2574" w:rsidRPr="000C2574" w:rsidRDefault="000C2574" w:rsidP="000C2574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pacing w:after="0"/>
        <w:ind w:right="853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0C2574" w:rsidRPr="000C2574" w:rsidRDefault="000C2574" w:rsidP="000C2574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0C2574" w:rsidRPr="000C2574" w:rsidRDefault="000C2574" w:rsidP="000C2574">
      <w:pPr>
        <w:spacing w:after="9" w:line="270" w:lineRule="auto"/>
        <w:ind w:left="728"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C2574">
        <w:rPr>
          <w:color w:val="000000"/>
          <w:sz w:val="20"/>
          <w:szCs w:val="20"/>
          <w:vertAlign w:val="superscript"/>
        </w:rPr>
        <w:footnoteRef/>
      </w:r>
      <w:r w:rsidRPr="000C2574">
        <w:rPr>
          <w:color w:val="000000"/>
          <w:sz w:val="20"/>
          <w:szCs w:val="20"/>
        </w:rPr>
        <w:t xml:space="preserve"> </w:t>
      </w:r>
      <w:r w:rsidRPr="000C2574">
        <w:rPr>
          <w:rFonts w:ascii="Times New Roman" w:hAnsi="Times New Roman"/>
          <w:color w:val="000000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C2574" w:rsidRPr="000C2574" w:rsidRDefault="000C2574" w:rsidP="000C2574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2574" w:rsidRPr="000C2574" w:rsidRDefault="000C2574" w:rsidP="000C2574">
      <w:pPr>
        <w:spacing w:after="0"/>
        <w:ind w:left="1190" w:right="85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257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0C2574" w:rsidRDefault="000C2574" w:rsidP="00BE1E05">
      <w:pPr>
        <w:pStyle w:val="a3"/>
        <w:shd w:val="clear" w:color="auto" w:fill="FFFFFF" w:themeFill="background1"/>
        <w:rPr>
          <w:b/>
          <w:color w:val="000000"/>
        </w:rPr>
      </w:pPr>
    </w:p>
    <w:p w:rsidR="00583D13" w:rsidRDefault="00583D13" w:rsidP="00BE1E05">
      <w:pPr>
        <w:pStyle w:val="a3"/>
        <w:shd w:val="clear" w:color="auto" w:fill="FFFFFF" w:themeFill="background1"/>
        <w:rPr>
          <w:b/>
          <w:color w:val="000000"/>
        </w:rPr>
      </w:pPr>
      <w:bookmarkStart w:id="0" w:name="_GoBack"/>
      <w:bookmarkEnd w:id="0"/>
    </w:p>
    <w:p w:rsidR="005A15D9" w:rsidRDefault="005A15D9" w:rsidP="00BE1E05">
      <w:pPr>
        <w:pStyle w:val="a3"/>
        <w:shd w:val="clear" w:color="auto" w:fill="FFFFFF" w:themeFill="background1"/>
        <w:rPr>
          <w:b/>
          <w:color w:val="000000"/>
        </w:rPr>
      </w:pPr>
      <w:r>
        <w:rPr>
          <w:b/>
          <w:color w:val="000000"/>
        </w:rPr>
        <w:lastRenderedPageBreak/>
        <w:t>Контрольно-измерительные материалы по географии 7 класс.</w:t>
      </w:r>
    </w:p>
    <w:p w:rsidR="005A15D9" w:rsidRDefault="005A15D9" w:rsidP="00BE1E05">
      <w:pPr>
        <w:pStyle w:val="a3"/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>Тест№1</w:t>
      </w:r>
    </w:p>
    <w:p w:rsidR="005A15D9" w:rsidRDefault="005A15D9" w:rsidP="00BE1E05">
      <w:pPr>
        <w:pStyle w:val="a3"/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>Вариант №1</w:t>
      </w:r>
    </w:p>
    <w:p w:rsidR="00BC1659" w:rsidRPr="00337413" w:rsidRDefault="00BC1659" w:rsidP="00BE1E05">
      <w:pPr>
        <w:pStyle w:val="a3"/>
        <w:shd w:val="clear" w:color="auto" w:fill="FFFFFF" w:themeFill="background1"/>
        <w:rPr>
          <w:b/>
          <w:color w:val="000000"/>
        </w:rPr>
      </w:pPr>
      <w:r w:rsidRPr="00337413">
        <w:rPr>
          <w:b/>
          <w:color w:val="000000"/>
        </w:rPr>
        <w:t>1. Самым верхним слоем океанической земной коры является:</w:t>
      </w:r>
    </w:p>
    <w:p w:rsidR="00BC1659" w:rsidRPr="00337413" w:rsidRDefault="004664E9" w:rsidP="00BE1E05">
      <w:pPr>
        <w:pStyle w:val="a3"/>
        <w:shd w:val="clear" w:color="auto" w:fill="FFFFFF" w:themeFill="background1"/>
        <w:rPr>
          <w:color w:val="000000"/>
        </w:rPr>
      </w:pPr>
      <w:r w:rsidRPr="00337413">
        <w:rPr>
          <w:color w:val="000000"/>
        </w:rPr>
        <w:t>1) базальтовый; 2) гранитный; 3</w:t>
      </w:r>
      <w:r w:rsidR="00BC1659" w:rsidRPr="00337413">
        <w:rPr>
          <w:color w:val="000000"/>
        </w:rPr>
        <w:t xml:space="preserve">) песчаный; </w:t>
      </w:r>
      <w:r w:rsidRPr="00337413">
        <w:rPr>
          <w:color w:val="000000"/>
        </w:rPr>
        <w:t>4</w:t>
      </w:r>
      <w:r w:rsidR="00BC1659" w:rsidRPr="00337413">
        <w:rPr>
          <w:color w:val="000000"/>
        </w:rPr>
        <w:t>) осадочный.</w:t>
      </w:r>
    </w:p>
    <w:p w:rsidR="004664E9" w:rsidRPr="00337413" w:rsidRDefault="004664E9" w:rsidP="00BE1E05">
      <w:pPr>
        <w:pStyle w:val="a3"/>
        <w:shd w:val="clear" w:color="auto" w:fill="FFFFFF" w:themeFill="background1"/>
        <w:rPr>
          <w:b/>
          <w:color w:val="000000"/>
        </w:rPr>
      </w:pPr>
      <w:r w:rsidRPr="00337413">
        <w:rPr>
          <w:b/>
          <w:color w:val="000000"/>
        </w:rPr>
        <w:t>2. Какой океан Земли самый теплый и почему?</w:t>
      </w:r>
    </w:p>
    <w:p w:rsidR="004664E9" w:rsidRPr="00337413" w:rsidRDefault="004664E9" w:rsidP="00BE1E05">
      <w:pPr>
        <w:pStyle w:val="a3"/>
        <w:shd w:val="clear" w:color="auto" w:fill="FFFFFF" w:themeFill="background1"/>
        <w:rPr>
          <w:color w:val="000000"/>
        </w:rPr>
      </w:pPr>
      <w:r w:rsidRPr="00337413">
        <w:rPr>
          <w:color w:val="000000"/>
        </w:rPr>
        <w:t>1) Тихий, так как значительная его часть лежит в экваториальных и тропических широтах;</w:t>
      </w:r>
    </w:p>
    <w:p w:rsidR="004664E9" w:rsidRPr="00337413" w:rsidRDefault="004664E9" w:rsidP="00BE1E05">
      <w:pPr>
        <w:pStyle w:val="a3"/>
        <w:shd w:val="clear" w:color="auto" w:fill="FFFFFF" w:themeFill="background1"/>
        <w:rPr>
          <w:color w:val="000000"/>
        </w:rPr>
      </w:pPr>
      <w:r w:rsidRPr="00337413">
        <w:rPr>
          <w:color w:val="000000"/>
        </w:rPr>
        <w:t>2) Индийский, так как большая его часть расположена в Южном полушарии;</w:t>
      </w:r>
    </w:p>
    <w:p w:rsidR="004664E9" w:rsidRPr="00337413" w:rsidRDefault="004664E9" w:rsidP="00BE1E05">
      <w:pPr>
        <w:pStyle w:val="a3"/>
        <w:shd w:val="clear" w:color="auto" w:fill="FFFFFF" w:themeFill="background1"/>
        <w:rPr>
          <w:color w:val="000000"/>
        </w:rPr>
      </w:pPr>
      <w:r w:rsidRPr="00337413">
        <w:rPr>
          <w:color w:val="000000"/>
        </w:rPr>
        <w:t>3) Атлантический, так как он узкий и течения быстро переносят теплые воды из экваториальных широт в умеренные и субполярные.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color w:val="000000"/>
        </w:rPr>
        <w:t>3.О каком различии географических карт говорит пример: карта климатическая?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1.По масштабу             3. По охвату территории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2.По содержанию         4. По картографической проекции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4.</w:t>
      </w:r>
      <w:r w:rsidRPr="00337413">
        <w:rPr>
          <w:b/>
          <w:color w:val="000000"/>
        </w:rPr>
        <w:t> В какой из перечисленных стран численность населения больше?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Германия                 2. Мексика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3. Индонезия</w:t>
      </w:r>
      <w:r w:rsidRPr="00337413">
        <w:rPr>
          <w:b/>
          <w:color w:val="000000"/>
        </w:rPr>
        <w:t xml:space="preserve">                </w:t>
      </w:r>
      <w:r w:rsidRPr="00337413">
        <w:rPr>
          <w:color w:val="000000"/>
        </w:rPr>
        <w:t>4. США</w:t>
      </w:r>
    </w:p>
    <w:p w:rsidR="00121E12" w:rsidRPr="00337413" w:rsidRDefault="00121E12" w:rsidP="00121E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37413">
        <w:rPr>
          <w:b/>
          <w:color w:val="000000"/>
        </w:rPr>
        <w:t xml:space="preserve">5.Какие формы рельефа соответствуют областям складчатости? </w:t>
      </w:r>
    </w:p>
    <w:p w:rsidR="00121E12" w:rsidRPr="00337413" w:rsidRDefault="00121E12" w:rsidP="00121E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7413">
        <w:rPr>
          <w:color w:val="000000"/>
        </w:rPr>
        <w:t xml:space="preserve">1) низменности и </w:t>
      </w:r>
      <w:proofErr w:type="gramStart"/>
      <w:r w:rsidRPr="00337413">
        <w:rPr>
          <w:color w:val="000000"/>
        </w:rPr>
        <w:t xml:space="preserve">возвышенности;   </w:t>
      </w:r>
      <w:proofErr w:type="gramEnd"/>
      <w:r w:rsidRPr="00337413">
        <w:rPr>
          <w:color w:val="000000"/>
        </w:rPr>
        <w:t xml:space="preserve">           3) плоскогорья и каньоны;</w:t>
      </w:r>
    </w:p>
    <w:p w:rsidR="00121E12" w:rsidRPr="00337413" w:rsidRDefault="00121E12" w:rsidP="00121E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7413">
        <w:rPr>
          <w:color w:val="000000"/>
        </w:rPr>
        <w:t xml:space="preserve"> 2) горы и </w:t>
      </w:r>
      <w:proofErr w:type="gramStart"/>
      <w:r w:rsidRPr="00337413">
        <w:rPr>
          <w:color w:val="000000"/>
        </w:rPr>
        <w:t xml:space="preserve">вулканы;   </w:t>
      </w:r>
      <w:proofErr w:type="gramEnd"/>
      <w:r w:rsidRPr="00337413">
        <w:rPr>
          <w:color w:val="000000"/>
        </w:rPr>
        <w:t xml:space="preserve">                                    4) дюны и барханы.</w:t>
      </w:r>
    </w:p>
    <w:p w:rsidR="00BC1659" w:rsidRPr="00337413" w:rsidRDefault="00BC1659">
      <w:pPr>
        <w:rPr>
          <w:rFonts w:ascii="Times New Roman" w:hAnsi="Times New Roman" w:cs="Times New Roman"/>
          <w:sz w:val="24"/>
          <w:szCs w:val="24"/>
        </w:rPr>
      </w:pPr>
    </w:p>
    <w:p w:rsidR="00121E12" w:rsidRPr="00337413" w:rsidRDefault="00121E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6.Из каких геологических слоёв состоит земная кора под океанами? </w:t>
      </w:r>
    </w:p>
    <w:p w:rsidR="00121E12" w:rsidRPr="00337413" w:rsidRDefault="00121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базальтовый, гранитный,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осадочный;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3) базальтовый, гнейсовый, осадочный; </w:t>
      </w:r>
    </w:p>
    <w:p w:rsidR="00BC1659" w:rsidRPr="00337413" w:rsidRDefault="00121E12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базальтовый,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осадочный;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4) гранитный, осадочный.</w:t>
      </w:r>
    </w:p>
    <w:p w:rsidR="00BC1659" w:rsidRPr="00337413" w:rsidRDefault="00BC1659">
      <w:pPr>
        <w:rPr>
          <w:rFonts w:ascii="Times New Roman" w:hAnsi="Times New Roman" w:cs="Times New Roman"/>
          <w:sz w:val="24"/>
          <w:szCs w:val="24"/>
        </w:rPr>
      </w:pPr>
    </w:p>
    <w:p w:rsidR="00BC1659" w:rsidRPr="00337413" w:rsidRDefault="00AE6FD5">
      <w:pPr>
        <w:rPr>
          <w:rFonts w:ascii="Times New Roman" w:hAnsi="Times New Roman" w:cs="Times New Roman"/>
          <w:b/>
          <w:sz w:val="24"/>
          <w:szCs w:val="24"/>
        </w:rPr>
      </w:pPr>
      <w:r w:rsidRPr="00337413">
        <w:rPr>
          <w:rFonts w:ascii="Times New Roman" w:hAnsi="Times New Roman" w:cs="Times New Roman"/>
          <w:b/>
          <w:sz w:val="24"/>
          <w:szCs w:val="24"/>
        </w:rPr>
        <w:t xml:space="preserve">7. Единый древний материк </w:t>
      </w:r>
      <w:proofErr w:type="gramStart"/>
      <w:r w:rsidRPr="00337413">
        <w:rPr>
          <w:rFonts w:ascii="Times New Roman" w:hAnsi="Times New Roman" w:cs="Times New Roman"/>
          <w:b/>
          <w:sz w:val="24"/>
          <w:szCs w:val="24"/>
        </w:rPr>
        <w:t>назывался :</w:t>
      </w:r>
      <w:proofErr w:type="gramEnd"/>
    </w:p>
    <w:p w:rsidR="00AE6FD5" w:rsidRPr="00337413" w:rsidRDefault="00AE6FD5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 xml:space="preserve">1) </w:t>
      </w:r>
      <w:r w:rsidR="002D6358" w:rsidRPr="00337413">
        <w:rPr>
          <w:rFonts w:ascii="Times New Roman" w:hAnsi="Times New Roman" w:cs="Times New Roman"/>
          <w:sz w:val="24"/>
          <w:szCs w:val="24"/>
        </w:rPr>
        <w:t xml:space="preserve">Лавразия         2) </w:t>
      </w:r>
      <w:proofErr w:type="spellStart"/>
      <w:r w:rsidR="002D6358" w:rsidRPr="00337413">
        <w:rPr>
          <w:rFonts w:ascii="Times New Roman" w:hAnsi="Times New Roman" w:cs="Times New Roman"/>
          <w:sz w:val="24"/>
          <w:szCs w:val="24"/>
        </w:rPr>
        <w:t>Пангея</w:t>
      </w:r>
      <w:proofErr w:type="spellEnd"/>
      <w:r w:rsidR="002D6358" w:rsidRPr="00337413">
        <w:rPr>
          <w:rFonts w:ascii="Times New Roman" w:hAnsi="Times New Roman" w:cs="Times New Roman"/>
          <w:sz w:val="24"/>
          <w:szCs w:val="24"/>
        </w:rPr>
        <w:t xml:space="preserve">               3) Гондвана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8.</w:t>
      </w:r>
      <w:r w:rsidRPr="00337413">
        <w:rPr>
          <w:b/>
          <w:color w:val="000000"/>
        </w:rPr>
        <w:t> Где проходит граница между плитами литосферы?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1.По оврагам 2. По равнинам и рекам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3.По срединно-океаническим хребтам и глубоководным желобам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4. По береговой линии материков</w:t>
      </w:r>
    </w:p>
    <w:p w:rsidR="00C1299E" w:rsidRPr="00337413" w:rsidRDefault="00C1299E" w:rsidP="00C1299E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9.</w:t>
      </w:r>
      <w:r w:rsidRPr="00337413">
        <w:rPr>
          <w:b/>
          <w:color w:val="000000"/>
        </w:rPr>
        <w:t> Основной причиной разнообразия рельефа на Земле является?</w:t>
      </w:r>
    </w:p>
    <w:p w:rsidR="00C1299E" w:rsidRPr="00337413" w:rsidRDefault="00C1299E" w:rsidP="00C1299E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Выветривание 2. Движение литосферных плит</w:t>
      </w:r>
    </w:p>
    <w:p w:rsidR="00C1299E" w:rsidRPr="00337413" w:rsidRDefault="00C1299E" w:rsidP="00C1299E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3.Деятельность текучих вод</w:t>
      </w:r>
    </w:p>
    <w:p w:rsidR="00C1299E" w:rsidRPr="00337413" w:rsidRDefault="00C1299E" w:rsidP="00C1299E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4. Взаимодействие внутренних и внешних сил</w:t>
      </w:r>
    </w:p>
    <w:p w:rsidR="009F3FE8" w:rsidRPr="00337413" w:rsidRDefault="009F3FE8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lastRenderedPageBreak/>
        <w:t>10.Определите климатический пояс: «Каждый день выпадают сильные ливни, средняя температура зимы и лета одинаковая +24 °С, высокая влажность в течение всего года»?</w:t>
      </w:r>
    </w:p>
    <w:p w:rsidR="00BC1659" w:rsidRPr="00337413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</w:t>
      </w:r>
      <w:proofErr w:type="gramStart"/>
      <w:r w:rsidRPr="00337413">
        <w:rPr>
          <w:color w:val="000000"/>
        </w:rPr>
        <w:t>субтропический;   </w:t>
      </w:r>
      <w:proofErr w:type="gramEnd"/>
      <w:r w:rsidRPr="00337413">
        <w:rPr>
          <w:color w:val="000000"/>
        </w:rPr>
        <w:t>   2) тропический;        3) субэкваториальный;   4) экваториальный.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color w:val="000000"/>
        </w:rPr>
        <w:t>11.Какие ветры преобладают в тропических широтах?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Пассаты           2. Западные       3. Северные 4. Муссоны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12.</w:t>
      </w:r>
      <w:r w:rsidRPr="00337413">
        <w:rPr>
          <w:b/>
          <w:color w:val="000000"/>
        </w:rPr>
        <w:t xml:space="preserve"> Как называются карты, на которых показывают несколько взаимосвязанных компонентов или явлений?  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 xml:space="preserve">1) Политические    2) </w:t>
      </w:r>
      <w:proofErr w:type="gramStart"/>
      <w:r w:rsidRPr="00337413">
        <w:rPr>
          <w:color w:val="000000"/>
        </w:rPr>
        <w:t>Картографические  3</w:t>
      </w:r>
      <w:proofErr w:type="gramEnd"/>
      <w:r w:rsidRPr="00337413">
        <w:rPr>
          <w:color w:val="000000"/>
        </w:rPr>
        <w:t>) Комплексные  4) Климатические</w:t>
      </w:r>
    </w:p>
    <w:p w:rsidR="002177B5" w:rsidRPr="00337413" w:rsidRDefault="002177B5" w:rsidP="002177B5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13.Что прежде всего влияет на образование поясов атмосферного давления у поверхности Земли?</w:t>
      </w:r>
    </w:p>
    <w:p w:rsidR="002177B5" w:rsidRPr="00337413" w:rsidRDefault="002177B5" w:rsidP="002177B5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неравномерный нагрев океана и </w:t>
      </w:r>
      <w:proofErr w:type="gramStart"/>
      <w:r w:rsidRPr="00337413">
        <w:rPr>
          <w:color w:val="000000"/>
        </w:rPr>
        <w:t>суши;   </w:t>
      </w:r>
      <w:proofErr w:type="gramEnd"/>
      <w:r w:rsidRPr="00337413">
        <w:rPr>
          <w:color w:val="000000"/>
        </w:rPr>
        <w:t>                                 3) вращение Земли;</w:t>
      </w:r>
    </w:p>
    <w:p w:rsidR="002177B5" w:rsidRPr="00337413" w:rsidRDefault="002177B5" w:rsidP="002177B5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2) неравномерное распределение солнечного </w:t>
      </w:r>
      <w:proofErr w:type="gramStart"/>
      <w:r w:rsidRPr="00337413">
        <w:rPr>
          <w:color w:val="000000"/>
        </w:rPr>
        <w:t xml:space="preserve">тепла;   </w:t>
      </w:r>
      <w:proofErr w:type="gramEnd"/>
      <w:r w:rsidRPr="00337413">
        <w:rPr>
          <w:color w:val="000000"/>
        </w:rPr>
        <w:t xml:space="preserve">          4) рельеф;</w:t>
      </w:r>
    </w:p>
    <w:p w:rsidR="003C4EB3" w:rsidRPr="00337413" w:rsidRDefault="003C4EB3" w:rsidP="009F3FE8">
      <w:pPr>
        <w:pStyle w:val="a3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337413">
        <w:rPr>
          <w:b/>
          <w:bCs/>
          <w:color w:val="000000"/>
          <w:shd w:val="clear" w:color="auto" w:fill="FFFFFF"/>
        </w:rPr>
        <w:t>14.Укажите, какая параллель самая длинная:</w:t>
      </w:r>
    </w:p>
    <w:p w:rsidR="009F3FE8" w:rsidRPr="00337413" w:rsidRDefault="003C4EB3" w:rsidP="009F3FE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  <w:shd w:val="clear" w:color="auto" w:fill="FFFFFF"/>
        </w:rPr>
        <w:t xml:space="preserve"> 1) </w:t>
      </w:r>
      <w:proofErr w:type="gramStart"/>
      <w:r w:rsidRPr="00337413">
        <w:rPr>
          <w:color w:val="000000"/>
          <w:shd w:val="clear" w:color="auto" w:fill="FFFFFF"/>
        </w:rPr>
        <w:t>80</w:t>
      </w:r>
      <w:r w:rsidRPr="00337413">
        <w:rPr>
          <w:color w:val="000000"/>
          <w:shd w:val="clear" w:color="auto" w:fill="FFFFFF"/>
          <w:vertAlign w:val="superscript"/>
        </w:rPr>
        <w:t>0</w:t>
      </w:r>
      <w:r w:rsidRPr="00337413">
        <w:rPr>
          <w:color w:val="000000"/>
          <w:shd w:val="clear" w:color="auto" w:fill="FFFFFF"/>
        </w:rPr>
        <w:t xml:space="preserve">;   </w:t>
      </w:r>
      <w:proofErr w:type="gramEnd"/>
      <w:r w:rsidRPr="00337413">
        <w:rPr>
          <w:color w:val="000000"/>
          <w:shd w:val="clear" w:color="auto" w:fill="FFFFFF"/>
        </w:rPr>
        <w:t xml:space="preserve">              2) 60</w:t>
      </w:r>
      <w:r w:rsidRPr="00337413">
        <w:rPr>
          <w:color w:val="000000"/>
          <w:shd w:val="clear" w:color="auto" w:fill="FFFFFF"/>
          <w:vertAlign w:val="superscript"/>
        </w:rPr>
        <w:t>0</w:t>
      </w:r>
      <w:r w:rsidRPr="00337413">
        <w:rPr>
          <w:color w:val="000000"/>
          <w:shd w:val="clear" w:color="auto" w:fill="FFFFFF"/>
        </w:rPr>
        <w:t>;              3) 40</w:t>
      </w:r>
      <w:r w:rsidRPr="00337413">
        <w:rPr>
          <w:color w:val="000000"/>
          <w:shd w:val="clear" w:color="auto" w:fill="FFFFFF"/>
          <w:vertAlign w:val="superscript"/>
        </w:rPr>
        <w:t>0</w:t>
      </w:r>
      <w:r w:rsidRPr="00337413">
        <w:rPr>
          <w:color w:val="000000"/>
          <w:shd w:val="clear" w:color="auto" w:fill="FFFFFF"/>
        </w:rPr>
        <w:t>;              4) 0</w:t>
      </w:r>
      <w:r w:rsidRPr="00337413">
        <w:rPr>
          <w:color w:val="000000"/>
          <w:shd w:val="clear" w:color="auto" w:fill="FFFFFF"/>
          <w:vertAlign w:val="superscript"/>
        </w:rPr>
        <w:t>0</w:t>
      </w:r>
      <w:r w:rsidRPr="00337413">
        <w:rPr>
          <w:color w:val="000000"/>
          <w:shd w:val="clear" w:color="auto" w:fill="FFFFFF"/>
        </w:rPr>
        <w:t>.</w:t>
      </w:r>
    </w:p>
    <w:p w:rsidR="009F3FE8" w:rsidRPr="00337413" w:rsidRDefault="003C4EB3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15.Какую религию проповедуют китайцы?</w:t>
      </w:r>
    </w:p>
    <w:p w:rsidR="003C4EB3" w:rsidRPr="00337413" w:rsidRDefault="003C4EB3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1) Буддизм   2) Христианство   3) Ислам</w:t>
      </w:r>
    </w:p>
    <w:p w:rsidR="009F3FE8" w:rsidRPr="00337413" w:rsidRDefault="003C4EB3" w:rsidP="00BC1659">
      <w:pPr>
        <w:rPr>
          <w:rFonts w:ascii="Times New Roman" w:hAnsi="Times New Roman" w:cs="Times New Roman"/>
          <w:b/>
          <w:sz w:val="24"/>
          <w:szCs w:val="24"/>
        </w:rPr>
      </w:pPr>
      <w:r w:rsidRPr="00337413">
        <w:rPr>
          <w:rFonts w:ascii="Times New Roman" w:hAnsi="Times New Roman" w:cs="Times New Roman"/>
          <w:b/>
          <w:sz w:val="24"/>
          <w:szCs w:val="24"/>
        </w:rPr>
        <w:t xml:space="preserve">16. В какой стране наблюдается низкая </w:t>
      </w:r>
      <w:proofErr w:type="gramStart"/>
      <w:r w:rsidRPr="00337413">
        <w:rPr>
          <w:rFonts w:ascii="Times New Roman" w:hAnsi="Times New Roman" w:cs="Times New Roman"/>
          <w:b/>
          <w:sz w:val="24"/>
          <w:szCs w:val="24"/>
        </w:rPr>
        <w:t>рождаемость ?</w:t>
      </w:r>
      <w:proofErr w:type="gramEnd"/>
    </w:p>
    <w:p w:rsidR="003C4EB3" w:rsidRPr="00337413" w:rsidRDefault="003C4EB3" w:rsidP="00BC1659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 xml:space="preserve">1) Италия   </w:t>
      </w:r>
      <w:r w:rsidR="00337413" w:rsidRPr="003374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7413">
        <w:rPr>
          <w:rFonts w:ascii="Times New Roman" w:hAnsi="Times New Roman" w:cs="Times New Roman"/>
          <w:sz w:val="24"/>
          <w:szCs w:val="24"/>
        </w:rPr>
        <w:t xml:space="preserve">2) Марокко </w:t>
      </w:r>
      <w:r w:rsidR="00337413" w:rsidRPr="003374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413">
        <w:rPr>
          <w:rFonts w:ascii="Times New Roman" w:hAnsi="Times New Roman" w:cs="Times New Roman"/>
          <w:sz w:val="24"/>
          <w:szCs w:val="24"/>
        </w:rPr>
        <w:t xml:space="preserve">3) </w:t>
      </w:r>
      <w:r w:rsidR="00337413" w:rsidRPr="00337413">
        <w:rPr>
          <w:rFonts w:ascii="Times New Roman" w:hAnsi="Times New Roman" w:cs="Times New Roman"/>
          <w:sz w:val="24"/>
          <w:szCs w:val="24"/>
        </w:rPr>
        <w:t>Бразилия        4) Индонезия</w:t>
      </w:r>
    </w:p>
    <w:p w:rsidR="009F3FE8" w:rsidRPr="00337413" w:rsidRDefault="009F3FE8" w:rsidP="00BC1659">
      <w:pPr>
        <w:rPr>
          <w:rFonts w:ascii="Times New Roman" w:hAnsi="Times New Roman" w:cs="Times New Roman"/>
          <w:sz w:val="24"/>
          <w:szCs w:val="24"/>
        </w:rPr>
      </w:pPr>
    </w:p>
    <w:p w:rsidR="009F3FE8" w:rsidRPr="00337413" w:rsidRDefault="009F3FE8" w:rsidP="00BC1659">
      <w:pPr>
        <w:rPr>
          <w:rFonts w:ascii="Times New Roman" w:hAnsi="Times New Roman" w:cs="Times New Roman"/>
          <w:sz w:val="24"/>
          <w:szCs w:val="24"/>
        </w:rPr>
      </w:pPr>
    </w:p>
    <w:p w:rsidR="009F3FE8" w:rsidRPr="005A15D9" w:rsidRDefault="005A15D9" w:rsidP="00BC1659">
      <w:pPr>
        <w:rPr>
          <w:rFonts w:ascii="Times New Roman" w:hAnsi="Times New Roman" w:cs="Times New Roman"/>
          <w:b/>
          <w:sz w:val="24"/>
          <w:szCs w:val="24"/>
        </w:rPr>
      </w:pPr>
      <w:r w:rsidRPr="005A15D9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4664E9" w:rsidRPr="00337413" w:rsidRDefault="004664E9" w:rsidP="004664E9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1. Где земная кора имеет наибольшую толщину?</w:t>
      </w:r>
    </w:p>
    <w:p w:rsidR="004664E9" w:rsidRPr="00337413" w:rsidRDefault="004664E9" w:rsidP="004664E9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под </w:t>
      </w:r>
      <w:proofErr w:type="gramStart"/>
      <w:r w:rsidRPr="00337413">
        <w:rPr>
          <w:color w:val="000000"/>
        </w:rPr>
        <w:t>океаном;   </w:t>
      </w:r>
      <w:proofErr w:type="gramEnd"/>
      <w:r w:rsidRPr="00337413">
        <w:rPr>
          <w:color w:val="000000"/>
        </w:rPr>
        <w:t>   2) на Среднесибирском плоскогорье;</w:t>
      </w:r>
    </w:p>
    <w:p w:rsidR="004664E9" w:rsidRPr="00337413" w:rsidRDefault="004664E9" w:rsidP="004664E9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3) в </w:t>
      </w:r>
      <w:proofErr w:type="gramStart"/>
      <w:r w:rsidRPr="00337413">
        <w:rPr>
          <w:color w:val="000000"/>
        </w:rPr>
        <w:t>Гималаях;   </w:t>
      </w:r>
      <w:proofErr w:type="gramEnd"/>
      <w:r w:rsidRPr="00337413">
        <w:rPr>
          <w:color w:val="000000"/>
        </w:rPr>
        <w:t>       4) на Амазонской низменности.</w:t>
      </w:r>
    </w:p>
    <w:p w:rsidR="004664E9" w:rsidRPr="00337413" w:rsidRDefault="004664E9" w:rsidP="004664E9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2. Что прежде всего влияет на образование поясов атмосферного давления у поверхности Земли?</w:t>
      </w:r>
    </w:p>
    <w:p w:rsidR="004664E9" w:rsidRPr="00337413" w:rsidRDefault="004664E9" w:rsidP="004664E9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неравномерный нагрев океана и </w:t>
      </w:r>
      <w:proofErr w:type="gramStart"/>
      <w:r w:rsidRPr="00337413">
        <w:rPr>
          <w:color w:val="000000"/>
        </w:rPr>
        <w:t>суши;   </w:t>
      </w:r>
      <w:proofErr w:type="gramEnd"/>
      <w:r w:rsidRPr="00337413">
        <w:rPr>
          <w:color w:val="000000"/>
        </w:rPr>
        <w:t>                          3) вращение Земли;</w:t>
      </w:r>
    </w:p>
    <w:p w:rsidR="004664E9" w:rsidRPr="00337413" w:rsidRDefault="004664E9" w:rsidP="004664E9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2) неравномерное распределение солнечного </w:t>
      </w:r>
      <w:proofErr w:type="gramStart"/>
      <w:r w:rsidRPr="00337413">
        <w:rPr>
          <w:color w:val="000000"/>
        </w:rPr>
        <w:t>тепла;</w:t>
      </w:r>
      <w:r w:rsidRPr="00337413">
        <w:rPr>
          <w:b/>
          <w:color w:val="000000"/>
        </w:rPr>
        <w:t xml:space="preserve">   </w:t>
      </w:r>
      <w:proofErr w:type="gramEnd"/>
      <w:r w:rsidRPr="00337413">
        <w:rPr>
          <w:b/>
          <w:color w:val="000000"/>
        </w:rPr>
        <w:t xml:space="preserve"> </w:t>
      </w:r>
      <w:r w:rsidRPr="00337413">
        <w:rPr>
          <w:color w:val="000000"/>
        </w:rPr>
        <w:t xml:space="preserve"> 4) рельеф;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3.</w:t>
      </w:r>
      <w:r w:rsidRPr="00337413">
        <w:rPr>
          <w:b/>
          <w:color w:val="000000"/>
        </w:rPr>
        <w:t> Укажите правильный вариант ответа. Чем больше размер изображённой на карте территории, тем: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Мельче масштаб карты 2. Крупнее масштаб карты</w:t>
      </w:r>
    </w:p>
    <w:p w:rsidR="00BC1659" w:rsidRPr="00337413" w:rsidRDefault="004664E9" w:rsidP="004664E9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</w:rPr>
        <w:t>3. Подробнее изображение 4. Меньше искажений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4.</w:t>
      </w:r>
      <w:r w:rsidRPr="00337413">
        <w:rPr>
          <w:b/>
          <w:color w:val="000000"/>
        </w:rPr>
        <w:t> Какая страна по политическому устройству является монархией?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lastRenderedPageBreak/>
        <w:t>1. Россия                  2. Германия</w:t>
      </w:r>
    </w:p>
    <w:p w:rsidR="004664E9" w:rsidRPr="00337413" w:rsidRDefault="004664E9" w:rsidP="004664E9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3. Испания               4. США</w:t>
      </w:r>
    </w:p>
    <w:p w:rsidR="00121E12" w:rsidRPr="00337413" w:rsidRDefault="00121E12" w:rsidP="00BC16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5.Что образуется в районах столкновения океанической и материковой литосферных плит?</w:t>
      </w:r>
    </w:p>
    <w:p w:rsidR="00121E12" w:rsidRPr="00337413" w:rsidRDefault="00121E12" w:rsidP="00BC16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впадины на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суше;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3) срединно-океанические хребты;</w:t>
      </w:r>
    </w:p>
    <w:p w:rsidR="00BC1659" w:rsidRPr="00337413" w:rsidRDefault="00121E12" w:rsidP="00BC1659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обширный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шельф;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4) горы на суше и глубоководные желоба в океане.</w:t>
      </w:r>
    </w:p>
    <w:p w:rsidR="00121E12" w:rsidRPr="00337413" w:rsidRDefault="00121E12" w:rsidP="00BC16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6.Что образуется в районах расхождения литосферных плит? </w:t>
      </w:r>
    </w:p>
    <w:p w:rsidR="00121E12" w:rsidRPr="00337413" w:rsidRDefault="00121E12" w:rsidP="00BC16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впадины на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суше;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3) горные хребты и равнины;</w:t>
      </w:r>
    </w:p>
    <w:p w:rsidR="00BC1659" w:rsidRPr="00337413" w:rsidRDefault="00121E12" w:rsidP="00BC1659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разломы и </w:t>
      </w:r>
      <w:proofErr w:type="spell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срединноокеанические</w:t>
      </w:r>
      <w:proofErr w:type="spell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хребты;   </w:t>
      </w:r>
      <w:proofErr w:type="gramEnd"/>
      <w:r w:rsidRPr="00337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4) впадины в океанах.</w:t>
      </w:r>
    </w:p>
    <w:p w:rsidR="00BC1659" w:rsidRPr="00337413" w:rsidRDefault="00BC1659" w:rsidP="00BC1659">
      <w:pPr>
        <w:rPr>
          <w:rFonts w:ascii="Times New Roman" w:hAnsi="Times New Roman" w:cs="Times New Roman"/>
          <w:sz w:val="24"/>
          <w:szCs w:val="24"/>
        </w:rPr>
      </w:pPr>
    </w:p>
    <w:p w:rsidR="002D6358" w:rsidRPr="00337413" w:rsidRDefault="002D6358" w:rsidP="002D635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7.</w:t>
      </w:r>
      <w:r w:rsidRPr="00337413">
        <w:rPr>
          <w:b/>
          <w:color w:val="000000"/>
        </w:rPr>
        <w:t> Укажите внутренний процесс, который влияет на формирование рельефа.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Деятельность текучих вод             3. Движение плит литосферы</w:t>
      </w:r>
    </w:p>
    <w:p w:rsidR="002D6358" w:rsidRPr="00337413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2.Выветривание                                  4. Деятельность человека</w:t>
      </w:r>
    </w:p>
    <w:p w:rsidR="00BC1659" w:rsidRPr="00337413" w:rsidRDefault="00BC1659" w:rsidP="00BC1659">
      <w:pPr>
        <w:rPr>
          <w:rFonts w:ascii="Times New Roman" w:hAnsi="Times New Roman" w:cs="Times New Roman"/>
          <w:sz w:val="24"/>
          <w:szCs w:val="24"/>
        </w:rPr>
      </w:pPr>
    </w:p>
    <w:p w:rsidR="002D6358" w:rsidRPr="00337413" w:rsidRDefault="002D6358" w:rsidP="002D635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8.</w:t>
      </w:r>
      <w:r w:rsidRPr="00337413">
        <w:rPr>
          <w:b/>
          <w:color w:val="000000"/>
        </w:rPr>
        <w:t> Какие ветры преобладают в тропических широтах?</w:t>
      </w:r>
    </w:p>
    <w:p w:rsidR="002D6358" w:rsidRDefault="002D6358" w:rsidP="002D635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Пассаты          2. Западные                     3. Северные                4. Муссоны</w:t>
      </w:r>
    </w:p>
    <w:p w:rsidR="00337413" w:rsidRPr="00337413" w:rsidRDefault="00337413" w:rsidP="002D6358">
      <w:pPr>
        <w:pStyle w:val="a3"/>
        <w:spacing w:before="0" w:beforeAutospacing="0" w:after="150" w:afterAutospacing="0"/>
        <w:rPr>
          <w:color w:val="000000"/>
        </w:rPr>
      </w:pPr>
    </w:p>
    <w:p w:rsidR="00C1299E" w:rsidRPr="00337413" w:rsidRDefault="00C1299E" w:rsidP="00C1299E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9.</w:t>
      </w:r>
      <w:r w:rsidRPr="00337413">
        <w:rPr>
          <w:b/>
          <w:color w:val="000000"/>
        </w:rPr>
        <w:t> Какая часть населения Земли проживает на высоте менее 500 метров над уровнем моря</w:t>
      </w:r>
    </w:p>
    <w:p w:rsidR="00C1299E" w:rsidRPr="00337413" w:rsidRDefault="00C1299E" w:rsidP="00C1299E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1. 30%             2. 80%</w:t>
      </w:r>
    </w:p>
    <w:p w:rsidR="00C1299E" w:rsidRDefault="00C1299E" w:rsidP="00C1299E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>2. 60%              4. 50%</w:t>
      </w:r>
    </w:p>
    <w:p w:rsidR="00337413" w:rsidRPr="00337413" w:rsidRDefault="00337413" w:rsidP="00C1299E">
      <w:pPr>
        <w:pStyle w:val="a3"/>
        <w:spacing w:before="0" w:beforeAutospacing="0" w:after="150" w:afterAutospacing="0"/>
        <w:rPr>
          <w:color w:val="000000"/>
        </w:rPr>
      </w:pPr>
    </w:p>
    <w:p w:rsidR="00337413" w:rsidRDefault="00337413" w:rsidP="009F3FE8">
      <w:pPr>
        <w:pStyle w:val="a3"/>
        <w:shd w:val="clear" w:color="auto" w:fill="EFEFEF"/>
        <w:rPr>
          <w:b/>
          <w:color w:val="000000"/>
        </w:rPr>
      </w:pPr>
    </w:p>
    <w:p w:rsidR="009F3FE8" w:rsidRPr="00337413" w:rsidRDefault="009F3FE8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10.Причины, влияющие на формирование климата:</w:t>
      </w:r>
    </w:p>
    <w:p w:rsidR="009F3FE8" w:rsidRPr="00337413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1) климатические пояса и области;</w:t>
      </w:r>
    </w:p>
    <w:p w:rsidR="009F3FE8" w:rsidRPr="00337413" w:rsidRDefault="009F3FE8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2) климатообразующие факторы;</w:t>
      </w:r>
    </w:p>
    <w:p w:rsidR="009F3FE8" w:rsidRPr="00337413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3) особенности климата любой территории;</w:t>
      </w:r>
    </w:p>
    <w:p w:rsidR="009F3FE8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4) средние температуры, количество и режим выпадения осадков.</w:t>
      </w:r>
    </w:p>
    <w:p w:rsidR="00337413" w:rsidRPr="00337413" w:rsidRDefault="00337413" w:rsidP="009F3FE8">
      <w:pPr>
        <w:pStyle w:val="a3"/>
        <w:shd w:val="clear" w:color="auto" w:fill="EFEFEF"/>
        <w:rPr>
          <w:color w:val="000000"/>
        </w:rPr>
      </w:pPr>
    </w:p>
    <w:p w:rsidR="009F3FE8" w:rsidRPr="00337413" w:rsidRDefault="009F3FE8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11. Месторождения нефти надо искать в:</w:t>
      </w:r>
    </w:p>
    <w:p w:rsidR="009F3FE8" w:rsidRPr="00337413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а) океанических </w:t>
      </w:r>
      <w:proofErr w:type="gramStart"/>
      <w:r w:rsidRPr="00337413">
        <w:rPr>
          <w:color w:val="000000"/>
        </w:rPr>
        <w:t>впадинах;   </w:t>
      </w:r>
      <w:proofErr w:type="gramEnd"/>
      <w:r w:rsidRPr="00337413">
        <w:rPr>
          <w:color w:val="000000"/>
        </w:rPr>
        <w:t>  в) горах;</w:t>
      </w:r>
    </w:p>
    <w:p w:rsidR="009F3FE8" w:rsidRPr="00337413" w:rsidRDefault="009F3FE8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б) межгорных </w:t>
      </w:r>
      <w:proofErr w:type="gramStart"/>
      <w:r w:rsidRPr="00337413">
        <w:rPr>
          <w:color w:val="000000"/>
        </w:rPr>
        <w:t>котловинах;   </w:t>
      </w:r>
      <w:proofErr w:type="gramEnd"/>
      <w:r w:rsidRPr="00337413">
        <w:rPr>
          <w:color w:val="000000"/>
        </w:rPr>
        <w:t>  г) шельфовой зоне.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b/>
          <w:color w:val="000000"/>
        </w:rPr>
      </w:pPr>
      <w:r w:rsidRPr="00337413">
        <w:rPr>
          <w:b/>
          <w:bCs/>
          <w:color w:val="000000"/>
        </w:rPr>
        <w:t>12.</w:t>
      </w:r>
      <w:r w:rsidRPr="00337413">
        <w:rPr>
          <w:b/>
          <w:color w:val="000000"/>
        </w:rPr>
        <w:t xml:space="preserve"> Как называется совокупность неровностей поверхности Земли, различающихся по возрасту, происхождению и размерам?      </w:t>
      </w:r>
    </w:p>
    <w:p w:rsidR="009F3FE8" w:rsidRPr="00337413" w:rsidRDefault="009F3FE8" w:rsidP="009F3FE8">
      <w:pPr>
        <w:pStyle w:val="a3"/>
        <w:spacing w:before="0" w:beforeAutospacing="0" w:after="150" w:afterAutospacing="0"/>
        <w:rPr>
          <w:color w:val="000000"/>
        </w:rPr>
      </w:pPr>
      <w:r w:rsidRPr="00337413">
        <w:rPr>
          <w:color w:val="000000"/>
        </w:rPr>
        <w:t xml:space="preserve">1) Рельеф                </w:t>
      </w:r>
      <w:proofErr w:type="gramStart"/>
      <w:r w:rsidRPr="00337413">
        <w:rPr>
          <w:color w:val="000000"/>
        </w:rPr>
        <w:t>2)Равнина</w:t>
      </w:r>
      <w:proofErr w:type="gramEnd"/>
      <w:r w:rsidRPr="00337413">
        <w:rPr>
          <w:color w:val="000000"/>
        </w:rPr>
        <w:t xml:space="preserve">                       3) Суша              4) Впадина</w:t>
      </w:r>
    </w:p>
    <w:p w:rsidR="009F3FE8" w:rsidRPr="00337413" w:rsidRDefault="003C4EB3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lastRenderedPageBreak/>
        <w:t>13. Самая молодая религия?</w:t>
      </w:r>
    </w:p>
    <w:p w:rsidR="003C4EB3" w:rsidRDefault="003C4EB3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</w:t>
      </w:r>
      <w:proofErr w:type="gramStart"/>
      <w:r w:rsidRPr="00337413">
        <w:rPr>
          <w:color w:val="000000"/>
        </w:rPr>
        <w:t>Буддизм  2</w:t>
      </w:r>
      <w:proofErr w:type="gramEnd"/>
      <w:r w:rsidRPr="00337413">
        <w:rPr>
          <w:color w:val="000000"/>
        </w:rPr>
        <w:t>) Ислам   3) Христианство</w:t>
      </w:r>
    </w:p>
    <w:p w:rsidR="00337413" w:rsidRPr="00337413" w:rsidRDefault="00337413" w:rsidP="009F3FE8">
      <w:pPr>
        <w:pStyle w:val="a3"/>
        <w:shd w:val="clear" w:color="auto" w:fill="EFEFEF"/>
        <w:rPr>
          <w:color w:val="000000"/>
        </w:rPr>
      </w:pPr>
    </w:p>
    <w:p w:rsidR="003C4EB3" w:rsidRPr="00337413" w:rsidRDefault="003C4EB3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14. Самый многочисленный народ в мире?</w:t>
      </w:r>
    </w:p>
    <w:p w:rsidR="003C4EB3" w:rsidRDefault="003C4EB3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1) Китайцы   2) Индусы   3) Русские   4) Арабы</w:t>
      </w:r>
    </w:p>
    <w:p w:rsidR="00337413" w:rsidRPr="00337413" w:rsidRDefault="00337413" w:rsidP="009F3FE8">
      <w:pPr>
        <w:pStyle w:val="a3"/>
        <w:shd w:val="clear" w:color="auto" w:fill="EFEFEF"/>
        <w:rPr>
          <w:color w:val="000000"/>
        </w:rPr>
      </w:pPr>
    </w:p>
    <w:p w:rsidR="003C4EB3" w:rsidRPr="00337413" w:rsidRDefault="003C4EB3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>15. Какую религию проповедуют белорусы?</w:t>
      </w:r>
    </w:p>
    <w:p w:rsidR="003C4EB3" w:rsidRDefault="003C4EB3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 xml:space="preserve">1) Ислам    2) </w:t>
      </w:r>
      <w:proofErr w:type="gramStart"/>
      <w:r w:rsidRPr="00337413">
        <w:rPr>
          <w:color w:val="000000"/>
        </w:rPr>
        <w:t>Христианство  3</w:t>
      </w:r>
      <w:proofErr w:type="gramEnd"/>
      <w:r w:rsidRPr="00337413">
        <w:rPr>
          <w:color w:val="000000"/>
        </w:rPr>
        <w:t>) Буддизм</w:t>
      </w:r>
    </w:p>
    <w:p w:rsidR="00337413" w:rsidRPr="00337413" w:rsidRDefault="00337413" w:rsidP="009F3FE8">
      <w:pPr>
        <w:pStyle w:val="a3"/>
        <w:shd w:val="clear" w:color="auto" w:fill="EFEFEF"/>
        <w:rPr>
          <w:color w:val="000000"/>
        </w:rPr>
      </w:pPr>
    </w:p>
    <w:p w:rsidR="00337413" w:rsidRPr="00337413" w:rsidRDefault="00337413" w:rsidP="009F3FE8">
      <w:pPr>
        <w:pStyle w:val="a3"/>
        <w:shd w:val="clear" w:color="auto" w:fill="EFEFEF"/>
        <w:rPr>
          <w:b/>
          <w:color w:val="000000"/>
        </w:rPr>
      </w:pPr>
      <w:r w:rsidRPr="00337413">
        <w:rPr>
          <w:b/>
          <w:color w:val="000000"/>
        </w:rPr>
        <w:t xml:space="preserve">16. В какой стране наблюдается высокая </w:t>
      </w:r>
      <w:proofErr w:type="gramStart"/>
      <w:r w:rsidRPr="00337413">
        <w:rPr>
          <w:b/>
          <w:color w:val="000000"/>
        </w:rPr>
        <w:t>рождаемость ?</w:t>
      </w:r>
      <w:proofErr w:type="gramEnd"/>
    </w:p>
    <w:p w:rsidR="00337413" w:rsidRPr="00337413" w:rsidRDefault="00337413" w:rsidP="009F3FE8">
      <w:pPr>
        <w:pStyle w:val="a3"/>
        <w:shd w:val="clear" w:color="auto" w:fill="EFEFEF"/>
        <w:rPr>
          <w:color w:val="000000"/>
        </w:rPr>
      </w:pPr>
      <w:r w:rsidRPr="00337413">
        <w:rPr>
          <w:color w:val="000000"/>
        </w:rPr>
        <w:t>1) Италия   2) Австралия   3) Индия   4) Канада</w:t>
      </w:r>
    </w:p>
    <w:p w:rsidR="009F3FE8" w:rsidRPr="00337413" w:rsidRDefault="009F3FE8" w:rsidP="00C1299E">
      <w:pPr>
        <w:pStyle w:val="a3"/>
        <w:spacing w:before="0" w:beforeAutospacing="0" w:after="150" w:afterAutospacing="0"/>
        <w:rPr>
          <w:color w:val="000000"/>
        </w:rPr>
      </w:pPr>
    </w:p>
    <w:p w:rsidR="00BC1659" w:rsidRPr="00337413" w:rsidRDefault="00BC1659" w:rsidP="005A15D9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КЛЮЧ</w:t>
      </w:r>
      <w:r w:rsidR="005A15D9">
        <w:rPr>
          <w:rFonts w:ascii="Times New Roman" w:hAnsi="Times New Roman" w:cs="Times New Roman"/>
          <w:sz w:val="24"/>
          <w:szCs w:val="24"/>
        </w:rPr>
        <w:t>И</w:t>
      </w:r>
      <w:r w:rsidRPr="00337413">
        <w:rPr>
          <w:rFonts w:ascii="Times New Roman" w:hAnsi="Times New Roman" w:cs="Times New Roman"/>
          <w:sz w:val="24"/>
          <w:szCs w:val="24"/>
        </w:rPr>
        <w:t xml:space="preserve"> К КОНТР</w:t>
      </w:r>
      <w:r w:rsidR="00337413">
        <w:rPr>
          <w:rFonts w:ascii="Times New Roman" w:hAnsi="Times New Roman" w:cs="Times New Roman"/>
          <w:sz w:val="24"/>
          <w:szCs w:val="24"/>
        </w:rPr>
        <w:t xml:space="preserve">ОЛЬНО-ИЗМЕРИТЕЛЬНЫМ МАТЕРИАЛАМ ЗА 1 ЧЕТВЕРТЬ. </w:t>
      </w:r>
      <w:r w:rsidRPr="00337413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328"/>
        <w:gridCol w:w="2620"/>
      </w:tblGrid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328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620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BC1659" w:rsidRPr="00337413" w:rsidRDefault="004664E9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C1659" w:rsidRPr="00337413" w:rsidRDefault="00121E12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C1659" w:rsidRPr="00337413" w:rsidRDefault="00121E12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C1659" w:rsidRPr="00337413" w:rsidRDefault="00121E12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C1659" w:rsidRPr="00337413" w:rsidRDefault="00121E12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C1659" w:rsidRPr="00337413" w:rsidRDefault="002D635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C1659" w:rsidRPr="00337413" w:rsidRDefault="002D635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C1659" w:rsidRPr="00337413" w:rsidRDefault="002D635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BC1659" w:rsidRPr="00337413" w:rsidRDefault="002D635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C1659" w:rsidRPr="00337413" w:rsidRDefault="00C1299E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C1659" w:rsidRPr="00337413" w:rsidRDefault="00C1299E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rPr>
          <w:trHeight w:val="236"/>
        </w:trPr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BC1659" w:rsidRPr="00337413" w:rsidRDefault="009F3FE8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C1659" w:rsidRPr="00337413" w:rsidRDefault="002177B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C1659" w:rsidRPr="00337413" w:rsidRDefault="003C4EB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C1659" w:rsidRPr="00337413" w:rsidRDefault="003C4EB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C1659" w:rsidRPr="00337413" w:rsidRDefault="003C4EB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C1659" w:rsidRPr="00337413" w:rsidRDefault="003C4EB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C1659" w:rsidRPr="00337413" w:rsidRDefault="003C4EB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9" w:rsidRPr="00337413" w:rsidTr="00BC1659">
        <w:tc>
          <w:tcPr>
            <w:tcW w:w="1129" w:type="dxa"/>
          </w:tcPr>
          <w:p w:rsidR="00BC1659" w:rsidRPr="00337413" w:rsidRDefault="00BC1659" w:rsidP="0033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C1659" w:rsidRPr="00337413" w:rsidRDefault="0033741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C1659" w:rsidRPr="00337413" w:rsidRDefault="00337413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BC1659" w:rsidRPr="00337413" w:rsidRDefault="00AE6FD5" w:rsidP="0033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FD5" w:rsidRPr="00337413" w:rsidRDefault="00AE6FD5" w:rsidP="003374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FD5" w:rsidRPr="00337413" w:rsidRDefault="00AE6FD5">
      <w:pPr>
        <w:rPr>
          <w:rFonts w:ascii="Times New Roman" w:hAnsi="Times New Roman" w:cs="Times New Roman"/>
          <w:sz w:val="24"/>
          <w:szCs w:val="24"/>
        </w:rPr>
      </w:pPr>
    </w:p>
    <w:p w:rsidR="00AE6FD5" w:rsidRPr="00337413" w:rsidRDefault="00AE6FD5">
      <w:pPr>
        <w:rPr>
          <w:rFonts w:ascii="Times New Roman" w:hAnsi="Times New Roman" w:cs="Times New Roman"/>
          <w:sz w:val="24"/>
          <w:szCs w:val="24"/>
        </w:rPr>
      </w:pPr>
    </w:p>
    <w:p w:rsidR="00121E12" w:rsidRPr="00337413" w:rsidRDefault="00121E12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Критерии оценивания теста.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121E12" w:rsidRPr="00337413" w:rsidTr="00121E12">
        <w:tc>
          <w:tcPr>
            <w:tcW w:w="3681" w:type="dxa"/>
          </w:tcPr>
          <w:p w:rsidR="00121E12" w:rsidRPr="00337413" w:rsidRDefault="0012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961" w:type="dxa"/>
          </w:tcPr>
          <w:p w:rsidR="00121E12" w:rsidRPr="00337413" w:rsidRDefault="0012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21E12" w:rsidRPr="00337413" w:rsidTr="00121E12">
        <w:tc>
          <w:tcPr>
            <w:tcW w:w="3681" w:type="dxa"/>
          </w:tcPr>
          <w:p w:rsidR="00121E12" w:rsidRPr="00337413" w:rsidRDefault="0012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61" w:type="dxa"/>
          </w:tcPr>
          <w:p w:rsidR="00121E12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121E12" w:rsidRPr="00337413" w:rsidTr="00121E12">
        <w:tc>
          <w:tcPr>
            <w:tcW w:w="3681" w:type="dxa"/>
          </w:tcPr>
          <w:p w:rsidR="00121E12" w:rsidRPr="00337413" w:rsidRDefault="0012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961" w:type="dxa"/>
          </w:tcPr>
          <w:p w:rsidR="00121E12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121E12" w:rsidRPr="00337413" w:rsidTr="00121E12">
        <w:tc>
          <w:tcPr>
            <w:tcW w:w="3681" w:type="dxa"/>
          </w:tcPr>
          <w:p w:rsidR="00121E12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61" w:type="dxa"/>
          </w:tcPr>
          <w:p w:rsidR="00121E12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AE6FD5" w:rsidRPr="00337413" w:rsidTr="00121E12">
        <w:tc>
          <w:tcPr>
            <w:tcW w:w="3681" w:type="dxa"/>
          </w:tcPr>
          <w:p w:rsidR="00AE6FD5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61" w:type="dxa"/>
          </w:tcPr>
          <w:p w:rsidR="00AE6FD5" w:rsidRPr="00337413" w:rsidRDefault="00AE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BC1659" w:rsidRPr="00337413" w:rsidRDefault="00BC1659">
      <w:pPr>
        <w:rPr>
          <w:rFonts w:ascii="Times New Roman" w:hAnsi="Times New Roman" w:cs="Times New Roman"/>
          <w:sz w:val="24"/>
          <w:szCs w:val="24"/>
        </w:rPr>
      </w:pPr>
    </w:p>
    <w:sectPr w:rsidR="00BC1659" w:rsidRPr="00337413" w:rsidSect="009F3FE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2A48"/>
    <w:multiLevelType w:val="multilevel"/>
    <w:tmpl w:val="7234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D"/>
    <w:rsid w:val="000C2574"/>
    <w:rsid w:val="00121E12"/>
    <w:rsid w:val="00206A9B"/>
    <w:rsid w:val="002177B5"/>
    <w:rsid w:val="002D6358"/>
    <w:rsid w:val="00337413"/>
    <w:rsid w:val="003C4EB3"/>
    <w:rsid w:val="004664E9"/>
    <w:rsid w:val="00583D13"/>
    <w:rsid w:val="005A15D9"/>
    <w:rsid w:val="009F3FE8"/>
    <w:rsid w:val="00A702ED"/>
    <w:rsid w:val="00AE6FD5"/>
    <w:rsid w:val="00BC1659"/>
    <w:rsid w:val="00BE1E05"/>
    <w:rsid w:val="00C1299E"/>
    <w:rsid w:val="00D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EAE0"/>
  <w15:chartTrackingRefBased/>
  <w15:docId w15:val="{E021AE3C-F61E-406F-8203-5145FBA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C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3880-2E8C-4E05-ADA6-A0F75B1B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7</cp:revision>
  <cp:lastPrinted>2018-11-27T14:08:00Z</cp:lastPrinted>
  <dcterms:created xsi:type="dcterms:W3CDTF">2018-10-31T08:56:00Z</dcterms:created>
  <dcterms:modified xsi:type="dcterms:W3CDTF">2023-09-18T19:39:00Z</dcterms:modified>
</cp:coreProperties>
</file>